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</w:rPr>
        <w:t>Organize Eden Kurumlar :  Kore Kültür Merkezi ( KKM ) ve Kore Turizm Organizasyonu ( KTO )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01  :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Ankara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02 Mayıs 2013   Perşembe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Kore Kültür Merkezi - Şili meydanı Kavaklıdere / Ankara</w:t>
      </w:r>
    </w:p>
    <w:p w:rsidR="00DC2EF9" w:rsidRDefault="00FA06A5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S</w:t>
      </w:r>
      <w:r w:rsidR="00473CCF">
        <w:rPr>
          <w:rFonts w:ascii="Segoe UI" w:hAnsi="Segoe UI" w:cs="Segoe UI"/>
          <w:color w:val="2A2A2A"/>
          <w:sz w:val="20"/>
          <w:szCs w:val="20"/>
        </w:rPr>
        <w:t>aat              : 11</w:t>
      </w:r>
      <w:r w:rsidR="00DC2EF9">
        <w:rPr>
          <w:rFonts w:ascii="Segoe UI" w:hAnsi="Segoe UI" w:cs="Segoe UI"/>
          <w:color w:val="2A2A2A"/>
          <w:sz w:val="20"/>
          <w:szCs w:val="20"/>
        </w:rPr>
        <w:t>:00 - 13:00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 w:rsidRPr="00FA06A5">
        <w:rPr>
          <w:rFonts w:ascii="Segoe UI" w:hAnsi="Segoe UI" w:cs="Segoe UI"/>
          <w:color w:val="2A2A2A"/>
          <w:sz w:val="20"/>
          <w:szCs w:val="20"/>
        </w:rPr>
        <w:t>Program  </w:t>
      </w:r>
      <w:r>
        <w:rPr>
          <w:rFonts w:ascii="Tahoma" w:hAnsi="Tahoma" w:cs="Tahoma"/>
          <w:color w:val="000000"/>
          <w:sz w:val="20"/>
          <w:szCs w:val="20"/>
        </w:rPr>
        <w:t xml:space="preserve">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Coffee Break ve Toplantı Bitimi Açık Büfe Öğle yemeği </w:t>
      </w:r>
    </w:p>
    <w:p w:rsidR="0094549F" w:rsidRDefault="00DC2EF9" w:rsidP="0094549F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Kapasite       : 50 Kişi </w:t>
      </w:r>
      <w:r w:rsidR="0094549F">
        <w:rPr>
          <w:rFonts w:ascii="Arial" w:hAnsi="Arial" w:cs="Arial"/>
          <w:color w:val="2A2A2A"/>
          <w:sz w:val="20"/>
          <w:szCs w:val="20"/>
        </w:rPr>
        <w:t xml:space="preserve">ile sınırlı olduğundan her firmadan bir kişinin katılımı rica </w:t>
      </w:r>
    </w:p>
    <w:p w:rsidR="0094549F" w:rsidRDefault="0094549F" w:rsidP="0094549F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</w:p>
    <w:p w:rsidR="0094549F" w:rsidRPr="0094549F" w:rsidRDefault="0094549F" w:rsidP="0094549F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edilmektedir.   </w:t>
      </w:r>
    </w:p>
    <w:p w:rsidR="00860DE9" w:rsidRDefault="00DC2EF9" w:rsidP="00DC2EF9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  <w:r w:rsidRPr="00DC2EF9">
        <w:rPr>
          <w:rFonts w:ascii="Tahoma" w:hAnsi="Tahoma" w:cs="Tahoma"/>
          <w:color w:val="000000"/>
          <w:sz w:val="20"/>
          <w:szCs w:val="20"/>
        </w:rPr>
        <w:t>LCV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3941">
        <w:rPr>
          <w:rFonts w:ascii="Tahoma" w:hAnsi="Tahoma" w:cs="Tahoma"/>
          <w:color w:val="000000"/>
          <w:sz w:val="20"/>
          <w:szCs w:val="20"/>
        </w:rPr>
        <w:tab/>
        <w:t xml:space="preserve">        : E</w:t>
      </w:r>
      <w:r>
        <w:rPr>
          <w:rFonts w:ascii="Tahoma" w:hAnsi="Tahoma" w:cs="Tahoma"/>
          <w:color w:val="000000"/>
          <w:sz w:val="20"/>
          <w:szCs w:val="20"/>
        </w:rPr>
        <w:t>n geç 24 Nisan akşamına kadar</w:t>
      </w:r>
      <w:r w:rsidRPr="00DC2EF9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B96EA7">
        <w:rPr>
          <w:rFonts w:ascii="Tahoma" w:hAnsi="Tahoma" w:cs="Tahoma"/>
          <w:color w:val="000000"/>
          <w:sz w:val="20"/>
          <w:szCs w:val="20"/>
        </w:rPr>
        <w:t xml:space="preserve">Sn. </w:t>
      </w:r>
      <w:r w:rsidRPr="00DC2EF9">
        <w:rPr>
          <w:rFonts w:ascii="Tahoma" w:hAnsi="Tahoma" w:cs="Tahoma"/>
          <w:color w:val="000000"/>
          <w:sz w:val="20"/>
          <w:szCs w:val="20"/>
        </w:rPr>
        <w:t xml:space="preserve">Ayşe ATAK </w:t>
      </w:r>
      <w:r w:rsidR="00FA06A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2EF9">
        <w:rPr>
          <w:rFonts w:ascii="Tahoma" w:hAnsi="Tahoma" w:cs="Tahoma"/>
          <w:color w:val="000000"/>
          <w:sz w:val="20"/>
          <w:szCs w:val="20"/>
        </w:rPr>
        <w:t>Tel :0312 236 35 55</w:t>
      </w:r>
    </w:p>
    <w:p w:rsidR="00DC2EF9" w:rsidRPr="00DC2EF9" w:rsidRDefault="00FA06A5" w:rsidP="00DC2EF9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DC2EF9" w:rsidRPr="00DC2EF9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5" w:tgtFrame="_blank" w:history="1">
        <w:r w:rsidR="00DC2EF9" w:rsidRPr="00DC2EF9">
          <w:rPr>
            <w:rFonts w:ascii="Tahoma" w:hAnsi="Tahoma" w:cs="Tahoma"/>
            <w:color w:val="000000"/>
            <w:sz w:val="20"/>
            <w:szCs w:val="20"/>
          </w:rPr>
          <w:t>atakkkayse@hotmail.com</w:t>
        </w:r>
      </w:hyperlink>
      <w:r w:rsidR="00DC2EF9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DC2EF9" w:rsidRDefault="00DC2EF9" w:rsidP="00DC2EF9">
      <w:pPr>
        <w:pStyle w:val="yiv1909267230msonormal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FA06A5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</w:rPr>
        <w:t>Organize Eden Kurum :  Kore Turizm Organizasyonu  ( KTO )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Segoe UI" w:hAnsi="Segoe UI" w:cs="Segoe UI"/>
          <w:b/>
          <w:bCs/>
          <w:color w:val="2A2A2A"/>
          <w:sz w:val="20"/>
          <w:szCs w:val="20"/>
        </w:rPr>
        <w:t>Program 02  :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Adana 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05 Haziran 2013   Çarşamba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 Adres daha sonra bildirilecektir. </w:t>
      </w:r>
    </w:p>
    <w:p w:rsidR="00DC2EF9" w:rsidRDefault="00FA06A5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S</w:t>
      </w:r>
      <w:r w:rsidR="00DC2EF9">
        <w:rPr>
          <w:rFonts w:ascii="Segoe UI" w:hAnsi="Segoe UI" w:cs="Segoe UI"/>
          <w:color w:val="2A2A2A"/>
          <w:sz w:val="20"/>
          <w:szCs w:val="20"/>
        </w:rPr>
        <w:t>aat              : 18:30 - 20;:30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Akşam yemeği </w:t>
      </w:r>
    </w:p>
    <w:p w:rsidR="000A6FD6" w:rsidRDefault="00DC2EF9" w:rsidP="000A6FD6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Kapasite       : 30 Kişi </w:t>
      </w:r>
      <w:r w:rsidR="000A6FD6">
        <w:rPr>
          <w:rFonts w:ascii="Arial" w:hAnsi="Arial" w:cs="Arial"/>
          <w:color w:val="2A2A2A"/>
          <w:sz w:val="20"/>
          <w:szCs w:val="20"/>
        </w:rPr>
        <w:t xml:space="preserve">ile sınırlı olduğundan her firmadan bir kişinin katılımı rica </w:t>
      </w:r>
    </w:p>
    <w:p w:rsidR="000A6FD6" w:rsidRDefault="000A6FD6" w:rsidP="000A6FD6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</w:p>
    <w:p w:rsidR="000A6FD6" w:rsidRPr="0094549F" w:rsidRDefault="000A6FD6" w:rsidP="000A6FD6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edilmektedir.   </w:t>
      </w:r>
    </w:p>
    <w:p w:rsidR="00035EFE" w:rsidRDefault="00E36BC1" w:rsidP="00A1276E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  <w:r w:rsidRPr="00DC2EF9">
        <w:rPr>
          <w:rFonts w:ascii="Tahoma" w:hAnsi="Tahoma" w:cs="Tahoma"/>
          <w:color w:val="000000"/>
          <w:sz w:val="20"/>
          <w:szCs w:val="20"/>
        </w:rPr>
        <w:t>LCV</w:t>
      </w:r>
      <w:r w:rsidR="00423838">
        <w:rPr>
          <w:rFonts w:ascii="Tahoma" w:hAnsi="Tahoma" w:cs="Tahoma"/>
          <w:color w:val="000000"/>
          <w:sz w:val="20"/>
          <w:szCs w:val="20"/>
        </w:rPr>
        <w:t xml:space="preserve">           : E</w:t>
      </w:r>
      <w:r>
        <w:rPr>
          <w:rFonts w:ascii="Tahoma" w:hAnsi="Tahoma" w:cs="Tahoma"/>
          <w:color w:val="000000"/>
          <w:sz w:val="20"/>
          <w:szCs w:val="20"/>
        </w:rPr>
        <w:t>n geç 15 Mayıs akşamına kadar</w:t>
      </w:r>
      <w:r w:rsidRPr="00DC2EF9"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t>Sn. Doğa Konukman</w:t>
      </w:r>
      <w:r w:rsidRPr="00DC2E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6688C">
        <w:rPr>
          <w:rFonts w:ascii="Tahoma" w:hAnsi="Tahoma" w:cs="Tahoma"/>
          <w:color w:val="000000"/>
          <w:sz w:val="20"/>
          <w:szCs w:val="20"/>
        </w:rPr>
        <w:t>/</w:t>
      </w:r>
      <w:r w:rsidR="006064D0">
        <w:rPr>
          <w:rFonts w:ascii="Tahoma" w:hAnsi="Tahoma" w:cs="Tahoma"/>
          <w:color w:val="000000"/>
          <w:sz w:val="20"/>
          <w:szCs w:val="20"/>
        </w:rPr>
        <w:t>Sn. Dilara Yangıncı</w:t>
      </w:r>
    </w:p>
    <w:p w:rsidR="00A1276E" w:rsidRDefault="006064D0" w:rsidP="00A1276E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A1276E" w:rsidRPr="00A1276E">
        <w:rPr>
          <w:rFonts w:ascii="Tahoma" w:hAnsi="Tahoma" w:cs="Tahoma"/>
          <w:color w:val="000000"/>
          <w:sz w:val="20"/>
          <w:szCs w:val="20"/>
        </w:rPr>
        <w:t>Tel: 0212 290 26 30</w:t>
      </w:r>
      <w:r w:rsidR="00FA06A5">
        <w:rPr>
          <w:rFonts w:ascii="Tahoma" w:hAnsi="Tahoma" w:cs="Tahoma"/>
          <w:color w:val="000000"/>
          <w:sz w:val="20"/>
          <w:szCs w:val="20"/>
        </w:rPr>
        <w:t xml:space="preserve">-31 </w:t>
      </w:r>
      <w:r w:rsidR="00A1276E" w:rsidRPr="00A1276E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6" w:tgtFrame="_blank" w:history="1">
        <w:r w:rsidR="00A1276E" w:rsidRPr="00A1276E">
          <w:rPr>
            <w:rFonts w:ascii="Tahoma" w:hAnsi="Tahoma" w:cs="Tahoma"/>
            <w:color w:val="000000"/>
            <w:sz w:val="20"/>
            <w:szCs w:val="20"/>
          </w:rPr>
          <w:t>doga_konukman@yahoo.com</w:t>
        </w:r>
      </w:hyperlink>
      <w:r w:rsidR="00FA06A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0E20">
        <w:rPr>
          <w:rFonts w:ascii="Tahoma" w:hAnsi="Tahoma" w:cs="Tahoma"/>
          <w:color w:val="000000"/>
          <w:sz w:val="20"/>
          <w:szCs w:val="20"/>
        </w:rPr>
        <w:t>dilara.yngnc@gmail.com</w:t>
      </w:r>
      <w:r w:rsidR="00A1276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0E2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82120" w:rsidRDefault="00482120" w:rsidP="00A1276E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</w:p>
    <w:p w:rsidR="00FA06A5" w:rsidRDefault="00FA06A5" w:rsidP="00A1276E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</w:p>
    <w:p w:rsidR="00FA06A5" w:rsidRPr="00A1276E" w:rsidRDefault="00FA06A5" w:rsidP="00A1276E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</w:p>
    <w:p w:rsidR="00DC2EF9" w:rsidRDefault="00DC2EF9" w:rsidP="00482120">
      <w:pPr>
        <w:pStyle w:val="yiv1909267230msonormal"/>
        <w:jc w:val="both"/>
        <w:rPr>
          <w:color w:val="000000"/>
        </w:rPr>
      </w:pPr>
      <w:r>
        <w:rPr>
          <w:rFonts w:ascii="Segoe UI" w:hAnsi="Segoe UI" w:cs="Segoe UI"/>
          <w:b/>
          <w:bCs/>
          <w:color w:val="2A2A2A"/>
        </w:rPr>
        <w:t>Organize Eden Kurum :  Kore Turizm Organizasyonu  ( KTO )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03  :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İzmir  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06 Haziran 2013   Perşembe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 Adres daha sonra bildirilecektir. </w:t>
      </w:r>
    </w:p>
    <w:p w:rsidR="00DC2EF9" w:rsidRDefault="00FA06A5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S</w:t>
      </w:r>
      <w:r w:rsidR="00DC2EF9">
        <w:rPr>
          <w:rFonts w:ascii="Segoe UI" w:hAnsi="Segoe UI" w:cs="Segoe UI"/>
          <w:color w:val="2A2A2A"/>
          <w:sz w:val="20"/>
          <w:szCs w:val="20"/>
        </w:rPr>
        <w:t>aat              : 18:30 - 20;:30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Akşam yemeği </w:t>
      </w:r>
    </w:p>
    <w:p w:rsidR="0094549F" w:rsidRDefault="00DC2EF9" w:rsidP="0094549F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Kapasite       : </w:t>
      </w:r>
      <w:r w:rsidR="0094549F">
        <w:rPr>
          <w:rFonts w:ascii="Arial" w:hAnsi="Arial" w:cs="Arial"/>
          <w:color w:val="2A2A2A"/>
          <w:sz w:val="20"/>
          <w:szCs w:val="20"/>
        </w:rPr>
        <w:t xml:space="preserve">Kapasite </w:t>
      </w:r>
      <w:r>
        <w:rPr>
          <w:rFonts w:ascii="Arial" w:hAnsi="Arial" w:cs="Arial"/>
          <w:color w:val="2A2A2A"/>
          <w:sz w:val="20"/>
          <w:szCs w:val="20"/>
        </w:rPr>
        <w:t>30 Kişi</w:t>
      </w:r>
      <w:r w:rsidR="0094549F">
        <w:rPr>
          <w:rFonts w:ascii="Arial" w:hAnsi="Arial" w:cs="Arial"/>
          <w:color w:val="2A2A2A"/>
          <w:sz w:val="20"/>
          <w:szCs w:val="20"/>
        </w:rPr>
        <w:t xml:space="preserve"> ile sınırlı olduğundan her firmadan bir kişinin katılımı rica </w:t>
      </w:r>
    </w:p>
    <w:p w:rsidR="0094549F" w:rsidRDefault="0094549F" w:rsidP="0094549F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</w:p>
    <w:p w:rsidR="00CA50F9" w:rsidRDefault="0094549F" w:rsidP="00FA06A5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edilmektedir.  </w:t>
      </w:r>
    </w:p>
    <w:p w:rsidR="00CA50F9" w:rsidRDefault="00CA50F9" w:rsidP="00FA06A5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</w:p>
    <w:p w:rsidR="00482120" w:rsidRPr="00FA06A5" w:rsidRDefault="00DC2EF9" w:rsidP="00FA06A5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 </w:t>
      </w:r>
      <w:r w:rsidR="00482120" w:rsidRPr="00DC2EF9">
        <w:rPr>
          <w:rFonts w:ascii="Tahoma" w:hAnsi="Tahoma" w:cs="Tahoma"/>
          <w:color w:val="000000"/>
          <w:sz w:val="20"/>
          <w:szCs w:val="20"/>
        </w:rPr>
        <w:t>LCV</w:t>
      </w:r>
      <w:r w:rsidR="00CA50F9">
        <w:rPr>
          <w:rFonts w:ascii="Tahoma" w:hAnsi="Tahoma" w:cs="Tahoma"/>
          <w:color w:val="000000"/>
          <w:sz w:val="20"/>
          <w:szCs w:val="20"/>
        </w:rPr>
        <w:tab/>
        <w:t xml:space="preserve">       : E</w:t>
      </w:r>
      <w:r w:rsidR="00482120">
        <w:rPr>
          <w:rFonts w:ascii="Tahoma" w:hAnsi="Tahoma" w:cs="Tahoma"/>
          <w:color w:val="000000"/>
          <w:sz w:val="20"/>
          <w:szCs w:val="20"/>
        </w:rPr>
        <w:t>n geç 15 Mayıs akşamına kadar</w:t>
      </w:r>
      <w:r w:rsidR="00482120" w:rsidRPr="00DC2E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51EC">
        <w:rPr>
          <w:rFonts w:ascii="Tahoma" w:hAnsi="Tahoma" w:cs="Tahoma"/>
          <w:color w:val="000000"/>
          <w:sz w:val="20"/>
          <w:szCs w:val="20"/>
        </w:rPr>
        <w:t xml:space="preserve">Doğa Konukman/ Sn.Dilara Yangıncı </w:t>
      </w:r>
    </w:p>
    <w:p w:rsidR="000E51EC" w:rsidRDefault="00482120" w:rsidP="000E51EC">
      <w:pPr>
        <w:pStyle w:val="yiv1909267230msonormal"/>
        <w:jc w:val="both"/>
        <w:rPr>
          <w:rFonts w:ascii="Tahoma" w:hAnsi="Tahoma" w:cs="Tahoma"/>
          <w:color w:val="000000"/>
          <w:sz w:val="20"/>
          <w:szCs w:val="20"/>
        </w:rPr>
      </w:pPr>
      <w:r w:rsidRPr="00A1276E">
        <w:rPr>
          <w:rFonts w:ascii="Tahoma" w:hAnsi="Tahoma" w:cs="Tahoma"/>
          <w:color w:val="000000"/>
          <w:sz w:val="20"/>
          <w:szCs w:val="20"/>
        </w:rPr>
        <w:t>Tel: 0212 290 26 30</w:t>
      </w:r>
      <w:r w:rsidR="00A733BA">
        <w:rPr>
          <w:rFonts w:ascii="Tahoma" w:hAnsi="Tahoma" w:cs="Tahoma"/>
          <w:color w:val="000000"/>
          <w:sz w:val="20"/>
          <w:szCs w:val="20"/>
        </w:rPr>
        <w:t>-31</w:t>
      </w:r>
      <w:r w:rsidR="00FA06A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1276E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7" w:tgtFrame="_blank" w:history="1">
        <w:r w:rsidRPr="00A1276E">
          <w:rPr>
            <w:rFonts w:ascii="Tahoma" w:hAnsi="Tahoma" w:cs="Tahoma"/>
            <w:color w:val="000000"/>
            <w:sz w:val="20"/>
            <w:szCs w:val="20"/>
          </w:rPr>
          <w:t>doga_konukman@yahoo.com</w:t>
        </w:r>
      </w:hyperlink>
      <w:r w:rsidRPr="00A1276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51EC">
        <w:rPr>
          <w:rFonts w:ascii="Tahoma" w:hAnsi="Tahoma" w:cs="Tahoma"/>
          <w:color w:val="000000"/>
          <w:sz w:val="20"/>
          <w:szCs w:val="20"/>
        </w:rPr>
        <w:t xml:space="preserve">dilara.yngnc@gmail.com  </w:t>
      </w:r>
    </w:p>
    <w:p w:rsidR="003A3DC7" w:rsidRDefault="003A3DC7" w:rsidP="00E80F77">
      <w:pPr>
        <w:pStyle w:val="yiv1909267230msonormal"/>
        <w:shd w:val="clear" w:color="auto" w:fill="FFFFFF"/>
        <w:spacing w:line="255" w:lineRule="atLeast"/>
        <w:rPr>
          <w:rFonts w:ascii="Segoe UI" w:hAnsi="Segoe UI" w:cs="Segoe UI"/>
          <w:b/>
          <w:bCs/>
          <w:color w:val="2A2A2A"/>
        </w:rPr>
      </w:pPr>
    </w:p>
    <w:p w:rsidR="00DC2EF9" w:rsidRDefault="00DC2EF9" w:rsidP="00E80F77">
      <w:pPr>
        <w:pStyle w:val="yiv1909267230msonormal"/>
        <w:shd w:val="clear" w:color="auto" w:fill="FFFFFF"/>
        <w:spacing w:line="255" w:lineRule="atLeast"/>
        <w:rPr>
          <w:color w:val="000000"/>
        </w:rPr>
      </w:pPr>
      <w:r>
        <w:rPr>
          <w:rFonts w:ascii="Segoe UI" w:hAnsi="Segoe UI" w:cs="Segoe UI"/>
          <w:b/>
          <w:bCs/>
          <w:color w:val="2A2A2A"/>
        </w:rPr>
        <w:t>Organize Eden Kurum :  Kore Turizm Organizasyonu  ( KTO )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04  :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Bursa 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07 Haziran 2013   Cuma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 Adres daha sonra bildirilecektir. </w:t>
      </w:r>
    </w:p>
    <w:p w:rsidR="00DC2EF9" w:rsidRDefault="00DC2EF9" w:rsidP="00DC2EF9">
      <w:pPr>
        <w:pStyle w:val="yiv1909267230msonormal"/>
        <w:shd w:val="clear" w:color="auto" w:fill="FFFFFF"/>
        <w:rPr>
          <w:color w:val="000000"/>
        </w:rPr>
      </w:pPr>
      <w:r>
        <w:rPr>
          <w:rFonts w:ascii="Segoe UI" w:hAnsi="Segoe UI" w:cs="Segoe UI"/>
          <w:color w:val="2A2A2A"/>
          <w:sz w:val="20"/>
          <w:szCs w:val="20"/>
        </w:rPr>
        <w:t>saat              : 18:30 - 20;:30 </w:t>
      </w:r>
    </w:p>
    <w:p w:rsidR="00DC2EF9" w:rsidRDefault="00DC2EF9" w:rsidP="00DC2EF9">
      <w:pPr>
        <w:pStyle w:val="yiv190926723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Akşam yemeği </w:t>
      </w:r>
    </w:p>
    <w:p w:rsidR="00A13405" w:rsidRDefault="00DC2EF9" w:rsidP="00A13405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Kapasite       : 30 Kişi </w:t>
      </w:r>
      <w:r w:rsidR="00A13405">
        <w:rPr>
          <w:rFonts w:ascii="Arial" w:hAnsi="Arial" w:cs="Arial"/>
          <w:color w:val="2A2A2A"/>
          <w:sz w:val="20"/>
          <w:szCs w:val="20"/>
        </w:rPr>
        <w:t xml:space="preserve"> ile sınırlı olduğundan her firmadan bir kişinin katılımı rica </w:t>
      </w:r>
    </w:p>
    <w:p w:rsidR="00A13405" w:rsidRDefault="00A13405" w:rsidP="00A13405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</w:p>
    <w:p w:rsidR="00A13405" w:rsidRPr="0094549F" w:rsidRDefault="00A13405" w:rsidP="00A13405">
      <w:pPr>
        <w:pStyle w:val="yiv1909267230msonormal"/>
        <w:shd w:val="clear" w:color="auto" w:fill="FFFFFF"/>
        <w:spacing w:before="0" w:beforeAutospacing="0" w:after="0" w:afterAutospacing="0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edilmektedir.   </w:t>
      </w:r>
    </w:p>
    <w:p w:rsidR="006B0EE3" w:rsidRDefault="00E80F77" w:rsidP="00C16C11">
      <w:pPr>
        <w:pStyle w:val="yiv190926723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DC2EF9">
        <w:rPr>
          <w:rFonts w:ascii="Tahoma" w:hAnsi="Tahoma" w:cs="Tahoma"/>
          <w:color w:val="000000"/>
          <w:sz w:val="20"/>
          <w:szCs w:val="20"/>
        </w:rPr>
        <w:t>LCV</w:t>
      </w:r>
      <w:r w:rsidR="006C74A7">
        <w:rPr>
          <w:rFonts w:ascii="Tahoma" w:hAnsi="Tahoma" w:cs="Tahoma"/>
          <w:color w:val="000000"/>
          <w:sz w:val="20"/>
          <w:szCs w:val="20"/>
        </w:rPr>
        <w:tab/>
        <w:t xml:space="preserve">        : E</w:t>
      </w:r>
      <w:r>
        <w:rPr>
          <w:rFonts w:ascii="Tahoma" w:hAnsi="Tahoma" w:cs="Tahoma"/>
          <w:color w:val="000000"/>
          <w:sz w:val="20"/>
          <w:szCs w:val="20"/>
        </w:rPr>
        <w:t>n geç 15 Mayıs akşamına kadar</w:t>
      </w:r>
      <w:r w:rsidRPr="00DC2E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6C11">
        <w:rPr>
          <w:rFonts w:ascii="Tahoma" w:hAnsi="Tahoma" w:cs="Tahoma"/>
          <w:color w:val="000000"/>
          <w:sz w:val="20"/>
          <w:szCs w:val="20"/>
        </w:rPr>
        <w:t>Doğa Konukman /Sn.Dilara Yangıncı</w:t>
      </w:r>
    </w:p>
    <w:p w:rsidR="00DC2EF9" w:rsidRPr="002D3748" w:rsidRDefault="00E80F77" w:rsidP="00C16C11">
      <w:pPr>
        <w:pStyle w:val="yiv1909267230msonormal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A1276E">
        <w:rPr>
          <w:rFonts w:ascii="Tahoma" w:hAnsi="Tahoma" w:cs="Tahoma"/>
          <w:color w:val="000000"/>
          <w:sz w:val="20"/>
          <w:szCs w:val="20"/>
        </w:rPr>
        <w:t>Tel: 0212 290 26 30</w:t>
      </w:r>
      <w:r w:rsidR="006B0EE3">
        <w:rPr>
          <w:rFonts w:ascii="Tahoma" w:hAnsi="Tahoma" w:cs="Tahoma"/>
          <w:color w:val="000000"/>
          <w:sz w:val="20"/>
          <w:szCs w:val="20"/>
        </w:rPr>
        <w:t>-31</w:t>
      </w:r>
      <w:r w:rsidR="00C16C1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1276E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8" w:tgtFrame="_blank" w:history="1">
        <w:r w:rsidRPr="00A1276E">
          <w:rPr>
            <w:rFonts w:ascii="Tahoma" w:hAnsi="Tahoma" w:cs="Tahoma"/>
            <w:color w:val="000000"/>
            <w:sz w:val="20"/>
            <w:szCs w:val="20"/>
          </w:rPr>
          <w:t>doga_konukman@yahoo.com</w:t>
        </w:r>
      </w:hyperlink>
      <w:r w:rsidRPr="00A1276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6C11">
        <w:rPr>
          <w:rFonts w:ascii="Tahoma" w:hAnsi="Tahoma" w:cs="Tahoma"/>
          <w:color w:val="000000"/>
          <w:sz w:val="20"/>
          <w:szCs w:val="20"/>
        </w:rPr>
        <w:t xml:space="preserve">dilara.yngnc@gmail.com  </w:t>
      </w:r>
    </w:p>
    <w:p w:rsidR="004C67BD" w:rsidRDefault="004C67BD"/>
    <w:sectPr w:rsidR="004C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F9"/>
    <w:rsid w:val="0000718A"/>
    <w:rsid w:val="00035EFE"/>
    <w:rsid w:val="00040713"/>
    <w:rsid w:val="0007119F"/>
    <w:rsid w:val="000A6FD6"/>
    <w:rsid w:val="000D0E20"/>
    <w:rsid w:val="000D45EB"/>
    <w:rsid w:val="000E51EC"/>
    <w:rsid w:val="00133F83"/>
    <w:rsid w:val="0017787D"/>
    <w:rsid w:val="001D2A25"/>
    <w:rsid w:val="001D5257"/>
    <w:rsid w:val="0020671D"/>
    <w:rsid w:val="00226663"/>
    <w:rsid w:val="00247A2E"/>
    <w:rsid w:val="002B318A"/>
    <w:rsid w:val="002D35F4"/>
    <w:rsid w:val="002D3748"/>
    <w:rsid w:val="00307AC6"/>
    <w:rsid w:val="00337BA5"/>
    <w:rsid w:val="00341D68"/>
    <w:rsid w:val="00365AB8"/>
    <w:rsid w:val="00381B8C"/>
    <w:rsid w:val="00386A66"/>
    <w:rsid w:val="003A3DC7"/>
    <w:rsid w:val="003A44D4"/>
    <w:rsid w:val="003C6EEF"/>
    <w:rsid w:val="00423838"/>
    <w:rsid w:val="00473CCF"/>
    <w:rsid w:val="00482120"/>
    <w:rsid w:val="00487095"/>
    <w:rsid w:val="004A4B31"/>
    <w:rsid w:val="004B1F3E"/>
    <w:rsid w:val="004B7687"/>
    <w:rsid w:val="004C67BD"/>
    <w:rsid w:val="004F687A"/>
    <w:rsid w:val="0053742F"/>
    <w:rsid w:val="00544CE3"/>
    <w:rsid w:val="0059032B"/>
    <w:rsid w:val="00597A9E"/>
    <w:rsid w:val="005D5E70"/>
    <w:rsid w:val="006064D0"/>
    <w:rsid w:val="006513C7"/>
    <w:rsid w:val="006515E5"/>
    <w:rsid w:val="00665ED2"/>
    <w:rsid w:val="00690866"/>
    <w:rsid w:val="00696DCB"/>
    <w:rsid w:val="006A0EC9"/>
    <w:rsid w:val="006B0EE3"/>
    <w:rsid w:val="006B2874"/>
    <w:rsid w:val="006B4C57"/>
    <w:rsid w:val="006C74A7"/>
    <w:rsid w:val="0072249C"/>
    <w:rsid w:val="00727FC9"/>
    <w:rsid w:val="007350AA"/>
    <w:rsid w:val="00753A3C"/>
    <w:rsid w:val="00755D9D"/>
    <w:rsid w:val="007951E3"/>
    <w:rsid w:val="007C3331"/>
    <w:rsid w:val="007D4929"/>
    <w:rsid w:val="00817BC3"/>
    <w:rsid w:val="00823B78"/>
    <w:rsid w:val="00860DE9"/>
    <w:rsid w:val="0086688C"/>
    <w:rsid w:val="008C72B0"/>
    <w:rsid w:val="008D4731"/>
    <w:rsid w:val="00903F6C"/>
    <w:rsid w:val="0094549F"/>
    <w:rsid w:val="009514DC"/>
    <w:rsid w:val="00951997"/>
    <w:rsid w:val="00984A65"/>
    <w:rsid w:val="009E20D9"/>
    <w:rsid w:val="00A1276E"/>
    <w:rsid w:val="00A13405"/>
    <w:rsid w:val="00A672D8"/>
    <w:rsid w:val="00A733BA"/>
    <w:rsid w:val="00AB2593"/>
    <w:rsid w:val="00AB5384"/>
    <w:rsid w:val="00AF7901"/>
    <w:rsid w:val="00B47420"/>
    <w:rsid w:val="00B72B17"/>
    <w:rsid w:val="00B96EA7"/>
    <w:rsid w:val="00BB0141"/>
    <w:rsid w:val="00BB2890"/>
    <w:rsid w:val="00BE3DBD"/>
    <w:rsid w:val="00BF74E2"/>
    <w:rsid w:val="00C04A74"/>
    <w:rsid w:val="00C16C11"/>
    <w:rsid w:val="00C7229F"/>
    <w:rsid w:val="00C76CEB"/>
    <w:rsid w:val="00C97DF3"/>
    <w:rsid w:val="00CA2B7F"/>
    <w:rsid w:val="00CA50F9"/>
    <w:rsid w:val="00CB2784"/>
    <w:rsid w:val="00CB6D41"/>
    <w:rsid w:val="00D1632F"/>
    <w:rsid w:val="00D341A0"/>
    <w:rsid w:val="00D518C2"/>
    <w:rsid w:val="00D804C6"/>
    <w:rsid w:val="00DB72F3"/>
    <w:rsid w:val="00DC2EF9"/>
    <w:rsid w:val="00DE10D9"/>
    <w:rsid w:val="00DE458C"/>
    <w:rsid w:val="00E01F40"/>
    <w:rsid w:val="00E107E5"/>
    <w:rsid w:val="00E24B69"/>
    <w:rsid w:val="00E36BC1"/>
    <w:rsid w:val="00E72D0E"/>
    <w:rsid w:val="00E76E98"/>
    <w:rsid w:val="00E80F77"/>
    <w:rsid w:val="00E8502B"/>
    <w:rsid w:val="00E918E0"/>
    <w:rsid w:val="00EB297F"/>
    <w:rsid w:val="00EC3941"/>
    <w:rsid w:val="00EF6EF1"/>
    <w:rsid w:val="00F46EB5"/>
    <w:rsid w:val="00F5474F"/>
    <w:rsid w:val="00F7575E"/>
    <w:rsid w:val="00FA06A5"/>
    <w:rsid w:val="00FD14C1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1909267230msonormal">
    <w:name w:val="yiv1909267230msonormal"/>
    <w:basedOn w:val="Normal"/>
    <w:rsid w:val="00DC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C2EF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1909267230msonormal">
    <w:name w:val="yiv1909267230msonormal"/>
    <w:basedOn w:val="Normal"/>
    <w:rsid w:val="00DC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C2EF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1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49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0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50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mc1427.mail.yahoo.com/mc/compose?to=doga_konukm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.mc1427.mail.yahoo.com/mc/compose?to=doga_konukman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.mc1427.mail.yahoo.com/mc/compose?to=doga_konukman@yahoo.com" TargetMode="External"/><Relationship Id="rId5" Type="http://schemas.openxmlformats.org/officeDocument/2006/relationships/hyperlink" Target="http://us.mc1427.mail.yahoo.com/mc/compose?to=atakkkayse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</dc:creator>
  <cp:lastModifiedBy>Doğa</cp:lastModifiedBy>
  <cp:revision>28</cp:revision>
  <cp:lastPrinted>2013-04-17T13:57:00Z</cp:lastPrinted>
  <dcterms:created xsi:type="dcterms:W3CDTF">2013-04-17T13:57:00Z</dcterms:created>
  <dcterms:modified xsi:type="dcterms:W3CDTF">2013-04-17T15:10:00Z</dcterms:modified>
</cp:coreProperties>
</file>